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</w:t>
      </w:r>
      <w:r w:rsidR="00DE4AA7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540F18" w:rsidRDefault="00540F18" w:rsidP="007E7E80">
            <w:pPr>
              <w:rPr>
                <w:u w:val="single"/>
              </w:rPr>
            </w:pPr>
            <w:r w:rsidRPr="00540F18">
              <w:rPr>
                <w:u w:val="single"/>
              </w:rPr>
              <w:t xml:space="preserve">23.12.2025 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540F18">
            <w:pPr>
              <w:jc w:val="center"/>
            </w:pPr>
            <w:r>
              <w:t xml:space="preserve">    №</w:t>
            </w:r>
            <w:r w:rsidR="00540F18">
              <w:t xml:space="preserve"> </w:t>
            </w:r>
            <w:r w:rsidR="00540F18" w:rsidRPr="00540F18">
              <w:rPr>
                <w:u w:val="single"/>
              </w:rPr>
              <w:t>228-р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840EA8" w:rsidRPr="00840EA8" w:rsidTr="00792ABC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4111" w:type="dxa"/>
          </w:tcPr>
          <w:p w:rsidR="00840EA8" w:rsidRPr="00840EA8" w:rsidRDefault="00840EA8" w:rsidP="00431684">
            <w:pPr>
              <w:ind w:right="-1"/>
              <w:jc w:val="both"/>
              <w:rPr>
                <w:b/>
                <w:i/>
                <w:sz w:val="24"/>
              </w:rPr>
            </w:pPr>
            <w:bookmarkStart w:id="0" w:name="_GoBack"/>
            <w:r w:rsidRPr="00840EA8">
              <w:rPr>
                <w:b/>
                <w:i/>
                <w:sz w:val="24"/>
              </w:rPr>
              <w:t>Про організацію перевезення груп дітей до дитячих закладів відпочинку та оздоровле</w:t>
            </w:r>
            <w:r w:rsidRPr="00840EA8">
              <w:rPr>
                <w:b/>
                <w:i/>
                <w:sz w:val="24"/>
              </w:rPr>
              <w:t>н</w:t>
            </w:r>
            <w:r w:rsidRPr="00840EA8">
              <w:rPr>
                <w:b/>
                <w:i/>
                <w:sz w:val="24"/>
              </w:rPr>
              <w:t xml:space="preserve">ня </w:t>
            </w:r>
            <w:bookmarkEnd w:id="0"/>
          </w:p>
        </w:tc>
      </w:tr>
    </w:tbl>
    <w:p w:rsidR="00840EA8" w:rsidRDefault="00840EA8" w:rsidP="00840EA8">
      <w:pPr>
        <w:ind w:right="-1" w:firstLine="360"/>
        <w:jc w:val="both"/>
        <w:rPr>
          <w:sz w:val="24"/>
        </w:rPr>
      </w:pPr>
    </w:p>
    <w:p w:rsidR="00792ABC" w:rsidRPr="00792ABC" w:rsidRDefault="00792ABC" w:rsidP="00840EA8">
      <w:pPr>
        <w:ind w:right="-1" w:firstLine="360"/>
        <w:jc w:val="both"/>
        <w:rPr>
          <w:sz w:val="24"/>
        </w:rPr>
      </w:pPr>
    </w:p>
    <w:p w:rsidR="00840EA8" w:rsidRDefault="00840EA8" w:rsidP="00D5162F">
      <w:pPr>
        <w:ind w:right="-1" w:firstLine="567"/>
        <w:jc w:val="both"/>
        <w:rPr>
          <w:sz w:val="24"/>
        </w:rPr>
      </w:pPr>
      <w:r w:rsidRPr="00485B7A">
        <w:rPr>
          <w:sz w:val="24"/>
        </w:rPr>
        <w:t xml:space="preserve">З метою забезпечення права кожної дитини на оздоровлення та відпочинок, </w:t>
      </w:r>
      <w:r w:rsidR="00483B8B">
        <w:rPr>
          <w:sz w:val="24"/>
        </w:rPr>
        <w:t>на виконання</w:t>
      </w:r>
      <w:r w:rsidR="00483B8B" w:rsidRPr="005172DB">
        <w:rPr>
          <w:sz w:val="24"/>
        </w:rPr>
        <w:t xml:space="preserve"> наказ</w:t>
      </w:r>
      <w:r w:rsidR="002975E5">
        <w:rPr>
          <w:sz w:val="24"/>
        </w:rPr>
        <w:t>ів</w:t>
      </w:r>
      <w:r w:rsidR="00483B8B" w:rsidRPr="005172DB">
        <w:rPr>
          <w:sz w:val="24"/>
        </w:rPr>
        <w:t xml:space="preserve"> департаменту у справах сім’ї, молоді та спорту виконкому міськради </w:t>
      </w:r>
      <w:r w:rsidR="002764ED">
        <w:rPr>
          <w:sz w:val="24"/>
        </w:rPr>
        <w:t xml:space="preserve">від </w:t>
      </w:r>
      <w:r w:rsidR="00450574" w:rsidRPr="00450574">
        <w:rPr>
          <w:sz w:val="24"/>
        </w:rPr>
        <w:t xml:space="preserve">24.11.2025 №245 «Про направлення дітей на оздоровлення до державного підприємства України «МДЦ «Артек» (Пуща-Водиця, 14 лінія, </w:t>
      </w:r>
      <w:proofErr w:type="spellStart"/>
      <w:r w:rsidR="00450574" w:rsidRPr="00450574">
        <w:rPr>
          <w:sz w:val="24"/>
        </w:rPr>
        <w:t>м.Київ</w:t>
      </w:r>
      <w:proofErr w:type="spellEnd"/>
      <w:r w:rsidR="00450574" w:rsidRPr="00450574">
        <w:rPr>
          <w:sz w:val="24"/>
        </w:rPr>
        <w:t>) на ХІІ зміну 2025 року»,</w:t>
      </w:r>
      <w:r w:rsidR="00450574">
        <w:rPr>
          <w:sz w:val="24"/>
        </w:rPr>
        <w:t xml:space="preserve"> </w:t>
      </w:r>
      <w:r w:rsidR="00450574" w:rsidRPr="00450574">
        <w:rPr>
          <w:sz w:val="24"/>
        </w:rPr>
        <w:t xml:space="preserve">від 24.11.2025 №246 «Про направлення дітей на оздоровлення до державного підприємства України «МДЦ «Артек» (Закарпатська обл., Свалявський район, </w:t>
      </w:r>
      <w:proofErr w:type="spellStart"/>
      <w:r w:rsidR="00450574" w:rsidRPr="00450574">
        <w:rPr>
          <w:sz w:val="24"/>
        </w:rPr>
        <w:t>с.Березники</w:t>
      </w:r>
      <w:proofErr w:type="spellEnd"/>
      <w:r w:rsidR="00450574" w:rsidRPr="00450574">
        <w:rPr>
          <w:sz w:val="24"/>
        </w:rPr>
        <w:t>, вул. Без назви,</w:t>
      </w:r>
      <w:r w:rsidR="004D670F">
        <w:rPr>
          <w:sz w:val="24"/>
        </w:rPr>
        <w:t> </w:t>
      </w:r>
      <w:r w:rsidR="00450574" w:rsidRPr="00450574">
        <w:rPr>
          <w:sz w:val="24"/>
        </w:rPr>
        <w:t>1) на ХІІ зміну 2025 року»</w:t>
      </w:r>
      <w:r w:rsidR="00450574">
        <w:rPr>
          <w:sz w:val="24"/>
        </w:rPr>
        <w:t xml:space="preserve">, </w:t>
      </w:r>
      <w:r w:rsidR="00E77EF7">
        <w:rPr>
          <w:sz w:val="24"/>
        </w:rPr>
        <w:t xml:space="preserve">керуючись </w:t>
      </w:r>
      <w:r w:rsidR="00C475BD">
        <w:rPr>
          <w:sz w:val="24"/>
        </w:rPr>
        <w:t>рішення</w:t>
      </w:r>
      <w:r w:rsidR="0050321B">
        <w:rPr>
          <w:sz w:val="24"/>
        </w:rPr>
        <w:t>м</w:t>
      </w:r>
      <w:r w:rsidR="00C475BD">
        <w:rPr>
          <w:sz w:val="24"/>
        </w:rPr>
        <w:t xml:space="preserve"> районної у місті ради </w:t>
      </w:r>
      <w:r w:rsidR="007E35C0">
        <w:rPr>
          <w:sz w:val="24"/>
        </w:rPr>
        <w:t xml:space="preserve">від 22.12.2021 №109 «Про </w:t>
      </w:r>
      <w:r w:rsidR="00B83535">
        <w:rPr>
          <w:sz w:val="24"/>
        </w:rPr>
        <w:t xml:space="preserve">затвердження </w:t>
      </w:r>
      <w:r w:rsidRPr="00485B7A">
        <w:rPr>
          <w:sz w:val="24"/>
        </w:rPr>
        <w:t>Програми реалізації державної та місцевої політики з питань п</w:t>
      </w:r>
      <w:r w:rsidRPr="00485B7A">
        <w:rPr>
          <w:sz w:val="24"/>
        </w:rPr>
        <w:t>о</w:t>
      </w:r>
      <w:r w:rsidRPr="00485B7A">
        <w:rPr>
          <w:sz w:val="24"/>
        </w:rPr>
        <w:t>ліпшення становища дітей, молоді, жінок</w:t>
      </w:r>
      <w:r w:rsidR="00B345B5">
        <w:rPr>
          <w:sz w:val="24"/>
        </w:rPr>
        <w:t xml:space="preserve">, чоловіків </w:t>
      </w:r>
      <w:r w:rsidRPr="00485B7A">
        <w:rPr>
          <w:sz w:val="24"/>
        </w:rPr>
        <w:t>та</w:t>
      </w:r>
      <w:r w:rsidR="00C80288">
        <w:rPr>
          <w:sz w:val="24"/>
        </w:rPr>
        <w:t xml:space="preserve"> </w:t>
      </w:r>
      <w:r w:rsidRPr="00485B7A">
        <w:rPr>
          <w:sz w:val="24"/>
        </w:rPr>
        <w:t>сімей у</w:t>
      </w:r>
      <w:r w:rsidR="00C80288">
        <w:rPr>
          <w:sz w:val="24"/>
        </w:rPr>
        <w:t xml:space="preserve"> </w:t>
      </w:r>
      <w:r w:rsidRPr="00485B7A">
        <w:rPr>
          <w:sz w:val="24"/>
        </w:rPr>
        <w:t>Тернівському районі міста Кривого Рогу на 20</w:t>
      </w:r>
      <w:r w:rsidR="00B345B5">
        <w:rPr>
          <w:sz w:val="24"/>
        </w:rPr>
        <w:t>22</w:t>
      </w:r>
      <w:r w:rsidRPr="00485B7A">
        <w:rPr>
          <w:sz w:val="24"/>
        </w:rPr>
        <w:t>-20</w:t>
      </w:r>
      <w:r w:rsidR="00D02A8F">
        <w:rPr>
          <w:sz w:val="24"/>
        </w:rPr>
        <w:t>2</w:t>
      </w:r>
      <w:r w:rsidR="00866FFE">
        <w:rPr>
          <w:sz w:val="24"/>
        </w:rPr>
        <w:t>7</w:t>
      </w:r>
      <w:r w:rsidRPr="00485B7A">
        <w:rPr>
          <w:sz w:val="24"/>
        </w:rPr>
        <w:t xml:space="preserve"> роки»</w:t>
      </w:r>
      <w:r w:rsidR="00777D20">
        <w:rPr>
          <w:sz w:val="24"/>
        </w:rPr>
        <w:t xml:space="preserve">, </w:t>
      </w:r>
      <w:r w:rsidR="00264566">
        <w:rPr>
          <w:sz w:val="24"/>
        </w:rPr>
        <w:t>зі змінами</w:t>
      </w:r>
      <w:r w:rsidRPr="00485B7A">
        <w:rPr>
          <w:sz w:val="24"/>
        </w:rPr>
        <w:t>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B54D92" w:rsidRDefault="00B54D92" w:rsidP="00B54D92">
      <w:pPr>
        <w:rPr>
          <w:b/>
          <w:i/>
          <w:sz w:val="20"/>
        </w:rPr>
      </w:pP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Виділити кошти в сумі </w:t>
      </w:r>
      <w:r w:rsidR="00F31995">
        <w:rPr>
          <w:sz w:val="24"/>
        </w:rPr>
        <w:t>дві</w:t>
      </w:r>
      <w:r w:rsidR="00846FB6">
        <w:rPr>
          <w:sz w:val="24"/>
        </w:rPr>
        <w:t xml:space="preserve"> тисячі </w:t>
      </w:r>
      <w:r w:rsidR="00F31995">
        <w:rPr>
          <w:sz w:val="24"/>
        </w:rPr>
        <w:t>дев’ятсот тридцять шість</w:t>
      </w:r>
      <w:r w:rsidR="00846FB6">
        <w:rPr>
          <w:sz w:val="24"/>
        </w:rPr>
        <w:t xml:space="preserve"> </w:t>
      </w:r>
      <w:r w:rsidR="00EF33EF">
        <w:rPr>
          <w:sz w:val="24"/>
        </w:rPr>
        <w:t>грив</w:t>
      </w:r>
      <w:r w:rsidR="00914790">
        <w:rPr>
          <w:sz w:val="24"/>
        </w:rPr>
        <w:t>ень</w:t>
      </w:r>
      <w:r w:rsidR="00EF33EF">
        <w:rPr>
          <w:sz w:val="24"/>
        </w:rPr>
        <w:t xml:space="preserve"> </w:t>
      </w:r>
      <w:r w:rsidR="00914790">
        <w:rPr>
          <w:sz w:val="24"/>
        </w:rPr>
        <w:t>79</w:t>
      </w:r>
      <w:r w:rsidR="00FF39F9">
        <w:rPr>
          <w:sz w:val="24"/>
        </w:rPr>
        <w:t xml:space="preserve"> </w:t>
      </w:r>
      <w:r w:rsidR="008F190D">
        <w:rPr>
          <w:sz w:val="24"/>
        </w:rPr>
        <w:t>копій</w:t>
      </w:r>
      <w:r w:rsidR="00914790">
        <w:rPr>
          <w:sz w:val="24"/>
        </w:rPr>
        <w:t>ок</w:t>
      </w:r>
      <w:r w:rsidRPr="00485B7A">
        <w:rPr>
          <w:sz w:val="24"/>
        </w:rPr>
        <w:t xml:space="preserve"> для перевезення груп дітей до дитячих закладів відпочинку та озд</w:t>
      </w:r>
      <w:r w:rsidRPr="00485B7A">
        <w:rPr>
          <w:sz w:val="24"/>
        </w:rPr>
        <w:t>о</w:t>
      </w:r>
      <w:r w:rsidRPr="00485B7A">
        <w:rPr>
          <w:sz w:val="24"/>
        </w:rPr>
        <w:t>ровлення.</w:t>
      </w:r>
    </w:p>
    <w:p w:rsidR="00840EA8" w:rsidRPr="00485B7A" w:rsidRDefault="00840EA8" w:rsidP="00914790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Фінансовому відділу виконкому районної у місті ради профінансувати кошти в </w:t>
      </w:r>
      <w:r w:rsidR="00AF7EB4" w:rsidRPr="00485B7A">
        <w:rPr>
          <w:sz w:val="24"/>
        </w:rPr>
        <w:t xml:space="preserve">сумі </w:t>
      </w:r>
      <w:r w:rsidR="00914790" w:rsidRPr="00914790">
        <w:rPr>
          <w:sz w:val="24"/>
        </w:rPr>
        <w:t xml:space="preserve">дві тисячі дев’ятсот тридцять шість гривень 79 копійок </w:t>
      </w:r>
      <w:r w:rsidR="00CD759F">
        <w:rPr>
          <w:sz w:val="24"/>
        </w:rPr>
        <w:t xml:space="preserve">за </w:t>
      </w:r>
      <w:r w:rsidRPr="00485B7A">
        <w:rPr>
          <w:sz w:val="24"/>
        </w:rPr>
        <w:t xml:space="preserve">рахунок асигнувань, затверджених бюджетом </w:t>
      </w:r>
      <w:r w:rsidR="00716688">
        <w:rPr>
          <w:sz w:val="24"/>
        </w:rPr>
        <w:t>Тернівського району у місті Крив</w:t>
      </w:r>
      <w:r w:rsidR="00E0374E">
        <w:rPr>
          <w:sz w:val="24"/>
        </w:rPr>
        <w:t>ий Ріг</w:t>
      </w:r>
      <w:r w:rsidR="00716688">
        <w:rPr>
          <w:sz w:val="24"/>
        </w:rPr>
        <w:t xml:space="preserve"> </w:t>
      </w:r>
      <w:r w:rsidRPr="00485B7A">
        <w:rPr>
          <w:sz w:val="24"/>
        </w:rPr>
        <w:t>на 20</w:t>
      </w:r>
      <w:r w:rsidR="00514677">
        <w:rPr>
          <w:sz w:val="24"/>
        </w:rPr>
        <w:t>2</w:t>
      </w:r>
      <w:r w:rsidR="00BE635C">
        <w:rPr>
          <w:sz w:val="24"/>
        </w:rPr>
        <w:t>5</w:t>
      </w:r>
      <w:r w:rsidRPr="00485B7A">
        <w:rPr>
          <w:sz w:val="24"/>
        </w:rPr>
        <w:t xml:space="preserve"> рік.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Відділу бухгалтерського обліку виконкому районної у місті ради здійснити відповідні перерахунки, згідно</w:t>
      </w:r>
      <w:r w:rsidR="005C2A20">
        <w:rPr>
          <w:sz w:val="24"/>
        </w:rPr>
        <w:t xml:space="preserve"> з надан</w:t>
      </w:r>
      <w:r w:rsidR="002E767D">
        <w:rPr>
          <w:sz w:val="24"/>
        </w:rPr>
        <w:t>им</w:t>
      </w:r>
      <w:r w:rsidR="00995552">
        <w:rPr>
          <w:sz w:val="24"/>
        </w:rPr>
        <w:t>и</w:t>
      </w:r>
      <w:r w:rsidR="005C2A20">
        <w:rPr>
          <w:sz w:val="24"/>
        </w:rPr>
        <w:t xml:space="preserve"> рахунк</w:t>
      </w:r>
      <w:r w:rsidR="00995552">
        <w:rPr>
          <w:sz w:val="24"/>
        </w:rPr>
        <w:t>ами</w:t>
      </w:r>
      <w:r w:rsidR="005C2A20">
        <w:rPr>
          <w:sz w:val="24"/>
        </w:rPr>
        <w:t xml:space="preserve"> на оплату №</w:t>
      </w:r>
      <w:r w:rsidR="009D24E1">
        <w:rPr>
          <w:sz w:val="24"/>
        </w:rPr>
        <w:t>4</w:t>
      </w:r>
      <w:r w:rsidR="00DF7D8E">
        <w:rPr>
          <w:sz w:val="24"/>
        </w:rPr>
        <w:t>2</w:t>
      </w:r>
      <w:r w:rsidR="009D24E1">
        <w:rPr>
          <w:sz w:val="24"/>
        </w:rPr>
        <w:t>8</w:t>
      </w:r>
      <w:r w:rsidRPr="00485B7A">
        <w:rPr>
          <w:sz w:val="24"/>
        </w:rPr>
        <w:t xml:space="preserve"> з коштів бюджету</w:t>
      </w:r>
      <w:r w:rsidR="00E0374E">
        <w:rPr>
          <w:sz w:val="24"/>
        </w:rPr>
        <w:t xml:space="preserve"> Тернівського району у місті Кривий Ріг</w:t>
      </w:r>
      <w:r w:rsidRPr="00485B7A">
        <w:rPr>
          <w:sz w:val="24"/>
        </w:rPr>
        <w:t>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Комітету у справах сім’ї і молоді виконкому районної у місті ради затвердити дане розпорядження на засіданні сесії районної у місті ради.</w:t>
      </w:r>
    </w:p>
    <w:p w:rsidR="00840EA8" w:rsidRDefault="00840EA8" w:rsidP="0022568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Контроль за виконанням даного розпорядження покласти на заступника голови районної у місті ради з питань діяльності виконавчих органів ради</w:t>
      </w:r>
      <w:r w:rsidR="001865AE">
        <w:rPr>
          <w:sz w:val="24"/>
        </w:rPr>
        <w:t xml:space="preserve"> </w:t>
      </w:r>
      <w:r w:rsidRPr="00485B7A">
        <w:rPr>
          <w:sz w:val="24"/>
        </w:rPr>
        <w:t xml:space="preserve">Аллу </w:t>
      </w:r>
      <w:r w:rsidR="001865AE">
        <w:rPr>
          <w:sz w:val="24"/>
        </w:rPr>
        <w:t>Внукову</w:t>
      </w:r>
      <w:r w:rsidRPr="00485B7A">
        <w:rPr>
          <w:sz w:val="24"/>
        </w:rPr>
        <w:t>.</w:t>
      </w:r>
    </w:p>
    <w:p w:rsidR="00225688" w:rsidRDefault="00225688" w:rsidP="00225688">
      <w:pPr>
        <w:ind w:right="-1"/>
        <w:jc w:val="both"/>
        <w:rPr>
          <w:sz w:val="24"/>
        </w:rPr>
      </w:pPr>
    </w:p>
    <w:p w:rsidR="005874F5" w:rsidRPr="00225688" w:rsidRDefault="005874F5" w:rsidP="00225688">
      <w:pPr>
        <w:ind w:right="-1"/>
        <w:jc w:val="both"/>
        <w:rPr>
          <w:sz w:val="24"/>
        </w:rPr>
      </w:pPr>
    </w:p>
    <w:p w:rsidR="00FF6477" w:rsidRPr="00FF6477" w:rsidRDefault="00FF6477" w:rsidP="00FF6477">
      <w:pPr>
        <w:ind w:right="-1"/>
        <w:rPr>
          <w:b/>
          <w:i/>
          <w:sz w:val="24"/>
        </w:rPr>
      </w:pPr>
      <w:r w:rsidRPr="00FF6477">
        <w:rPr>
          <w:b/>
          <w:i/>
          <w:sz w:val="24"/>
        </w:rPr>
        <w:t xml:space="preserve">В.о. голови районної у місті ради – </w:t>
      </w:r>
    </w:p>
    <w:p w:rsidR="00C24396" w:rsidRDefault="00FF6477" w:rsidP="00FF6477">
      <w:pPr>
        <w:ind w:right="-1"/>
        <w:rPr>
          <w:b/>
          <w:i/>
          <w:sz w:val="24"/>
        </w:rPr>
      </w:pPr>
      <w:r w:rsidRPr="00FF6477">
        <w:rPr>
          <w:b/>
          <w:i/>
          <w:sz w:val="24"/>
        </w:rPr>
        <w:t>заступник голови районної у місті ради</w:t>
      </w:r>
      <w:r w:rsidRPr="00FF6477">
        <w:rPr>
          <w:b/>
          <w:i/>
          <w:sz w:val="24"/>
        </w:rPr>
        <w:tab/>
      </w:r>
      <w:r w:rsidRPr="00FF6477">
        <w:rPr>
          <w:b/>
          <w:i/>
          <w:sz w:val="24"/>
        </w:rPr>
        <w:tab/>
      </w:r>
      <w:r w:rsidRPr="00FF6477">
        <w:rPr>
          <w:b/>
          <w:i/>
          <w:sz w:val="24"/>
        </w:rPr>
        <w:tab/>
      </w:r>
      <w:r w:rsidRPr="00FF6477">
        <w:rPr>
          <w:b/>
          <w:i/>
          <w:sz w:val="24"/>
        </w:rPr>
        <w:tab/>
        <w:t>Вадим БАЛЬВАС</w:t>
      </w:r>
    </w:p>
    <w:p w:rsidR="00D010A9" w:rsidRDefault="00D010A9" w:rsidP="000040C2">
      <w:pPr>
        <w:ind w:right="-1"/>
        <w:rPr>
          <w:b/>
          <w:i/>
          <w:sz w:val="24"/>
        </w:rPr>
      </w:pPr>
    </w:p>
    <w:p w:rsidR="00526C5B" w:rsidRDefault="00540F18" w:rsidP="00526C5B">
      <w:pPr>
        <w:ind w:right="-1"/>
        <w:rPr>
          <w:i/>
          <w:sz w:val="24"/>
        </w:rPr>
      </w:pPr>
      <w:r>
        <w:rPr>
          <w:b/>
          <w:i/>
          <w:sz w:val="24"/>
        </w:rPr>
        <w:t xml:space="preserve"> </w:t>
      </w:r>
    </w:p>
    <w:p w:rsidR="008F190D" w:rsidRDefault="008F190D" w:rsidP="007669B6">
      <w:pPr>
        <w:ind w:right="-1"/>
        <w:rPr>
          <w:i/>
          <w:sz w:val="24"/>
        </w:rPr>
      </w:pPr>
    </w:p>
    <w:sectPr w:rsidR="008F190D" w:rsidSect="000E1FA7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0C2"/>
    <w:rsid w:val="00006467"/>
    <w:rsid w:val="00006DA1"/>
    <w:rsid w:val="00012022"/>
    <w:rsid w:val="0002789A"/>
    <w:rsid w:val="00030ADD"/>
    <w:rsid w:val="00033016"/>
    <w:rsid w:val="00033617"/>
    <w:rsid w:val="0004424C"/>
    <w:rsid w:val="00044E61"/>
    <w:rsid w:val="0004773E"/>
    <w:rsid w:val="000545AF"/>
    <w:rsid w:val="00054D1B"/>
    <w:rsid w:val="00071653"/>
    <w:rsid w:val="000724FA"/>
    <w:rsid w:val="00077924"/>
    <w:rsid w:val="0008273F"/>
    <w:rsid w:val="00082F14"/>
    <w:rsid w:val="000973BF"/>
    <w:rsid w:val="000A49AA"/>
    <w:rsid w:val="000A5B49"/>
    <w:rsid w:val="000A7033"/>
    <w:rsid w:val="000B07F8"/>
    <w:rsid w:val="000B2457"/>
    <w:rsid w:val="000B53DA"/>
    <w:rsid w:val="000B5BB6"/>
    <w:rsid w:val="000C1039"/>
    <w:rsid w:val="000C3FD3"/>
    <w:rsid w:val="000D1B9D"/>
    <w:rsid w:val="000D2724"/>
    <w:rsid w:val="000E1FA7"/>
    <w:rsid w:val="000E5818"/>
    <w:rsid w:val="000E5F11"/>
    <w:rsid w:val="000E638B"/>
    <w:rsid w:val="000E690B"/>
    <w:rsid w:val="000E78B0"/>
    <w:rsid w:val="000E7EDF"/>
    <w:rsid w:val="000F4BD7"/>
    <w:rsid w:val="000F551F"/>
    <w:rsid w:val="00101708"/>
    <w:rsid w:val="00122FFB"/>
    <w:rsid w:val="00127AF1"/>
    <w:rsid w:val="00131BB4"/>
    <w:rsid w:val="0013426B"/>
    <w:rsid w:val="00143F84"/>
    <w:rsid w:val="00147F63"/>
    <w:rsid w:val="00151A8F"/>
    <w:rsid w:val="001535E2"/>
    <w:rsid w:val="00153DDF"/>
    <w:rsid w:val="0016282F"/>
    <w:rsid w:val="00163C38"/>
    <w:rsid w:val="00166748"/>
    <w:rsid w:val="00175F36"/>
    <w:rsid w:val="00181D9D"/>
    <w:rsid w:val="001821C9"/>
    <w:rsid w:val="00184164"/>
    <w:rsid w:val="001865AE"/>
    <w:rsid w:val="001A6D4E"/>
    <w:rsid w:val="001A7A34"/>
    <w:rsid w:val="001B178B"/>
    <w:rsid w:val="001B3BA2"/>
    <w:rsid w:val="001B3D24"/>
    <w:rsid w:val="001B45F5"/>
    <w:rsid w:val="001B68C7"/>
    <w:rsid w:val="001C6FD5"/>
    <w:rsid w:val="001D2240"/>
    <w:rsid w:val="001D4287"/>
    <w:rsid w:val="001D761E"/>
    <w:rsid w:val="001F3C1D"/>
    <w:rsid w:val="001F6B2D"/>
    <w:rsid w:val="00200102"/>
    <w:rsid w:val="0020671C"/>
    <w:rsid w:val="0021395F"/>
    <w:rsid w:val="002247FB"/>
    <w:rsid w:val="00225688"/>
    <w:rsid w:val="00227D65"/>
    <w:rsid w:val="00236A64"/>
    <w:rsid w:val="0024111E"/>
    <w:rsid w:val="0024412A"/>
    <w:rsid w:val="002448D8"/>
    <w:rsid w:val="00247A06"/>
    <w:rsid w:val="00253780"/>
    <w:rsid w:val="00264066"/>
    <w:rsid w:val="00264566"/>
    <w:rsid w:val="00266DA4"/>
    <w:rsid w:val="002707D5"/>
    <w:rsid w:val="002715F4"/>
    <w:rsid w:val="00271B3A"/>
    <w:rsid w:val="002764ED"/>
    <w:rsid w:val="002861C8"/>
    <w:rsid w:val="002975E5"/>
    <w:rsid w:val="002A0FD2"/>
    <w:rsid w:val="002A1B1A"/>
    <w:rsid w:val="002A528F"/>
    <w:rsid w:val="002A7370"/>
    <w:rsid w:val="002B5B49"/>
    <w:rsid w:val="002D3170"/>
    <w:rsid w:val="002D678A"/>
    <w:rsid w:val="002E4773"/>
    <w:rsid w:val="002E51D8"/>
    <w:rsid w:val="002E767D"/>
    <w:rsid w:val="00302FB2"/>
    <w:rsid w:val="00304340"/>
    <w:rsid w:val="003120E5"/>
    <w:rsid w:val="00313B76"/>
    <w:rsid w:val="00314309"/>
    <w:rsid w:val="00321E50"/>
    <w:rsid w:val="00324399"/>
    <w:rsid w:val="00326FE9"/>
    <w:rsid w:val="00334379"/>
    <w:rsid w:val="00335AA4"/>
    <w:rsid w:val="00337CD8"/>
    <w:rsid w:val="003410AD"/>
    <w:rsid w:val="00344396"/>
    <w:rsid w:val="0035203E"/>
    <w:rsid w:val="00355FA1"/>
    <w:rsid w:val="00356FE5"/>
    <w:rsid w:val="00364413"/>
    <w:rsid w:val="00366D02"/>
    <w:rsid w:val="00374071"/>
    <w:rsid w:val="00396BC1"/>
    <w:rsid w:val="003B0BDA"/>
    <w:rsid w:val="003B4482"/>
    <w:rsid w:val="003C535E"/>
    <w:rsid w:val="003C6664"/>
    <w:rsid w:val="003D0144"/>
    <w:rsid w:val="003D457F"/>
    <w:rsid w:val="003E2E95"/>
    <w:rsid w:val="003F4319"/>
    <w:rsid w:val="00400301"/>
    <w:rsid w:val="00402C30"/>
    <w:rsid w:val="00406E2C"/>
    <w:rsid w:val="00414875"/>
    <w:rsid w:val="00415BA9"/>
    <w:rsid w:val="0041716A"/>
    <w:rsid w:val="004236C9"/>
    <w:rsid w:val="00431684"/>
    <w:rsid w:val="0043199C"/>
    <w:rsid w:val="00432F9F"/>
    <w:rsid w:val="00444639"/>
    <w:rsid w:val="00445B7D"/>
    <w:rsid w:val="00450574"/>
    <w:rsid w:val="00461CA7"/>
    <w:rsid w:val="00465A87"/>
    <w:rsid w:val="00466E00"/>
    <w:rsid w:val="00483658"/>
    <w:rsid w:val="00483B8B"/>
    <w:rsid w:val="00485B7A"/>
    <w:rsid w:val="00485D87"/>
    <w:rsid w:val="00490B37"/>
    <w:rsid w:val="0049211A"/>
    <w:rsid w:val="0049226D"/>
    <w:rsid w:val="004947E5"/>
    <w:rsid w:val="004A3DE9"/>
    <w:rsid w:val="004A405E"/>
    <w:rsid w:val="004A49A0"/>
    <w:rsid w:val="004A4B13"/>
    <w:rsid w:val="004B2CA7"/>
    <w:rsid w:val="004C20C0"/>
    <w:rsid w:val="004C48FE"/>
    <w:rsid w:val="004C6599"/>
    <w:rsid w:val="004D15DD"/>
    <w:rsid w:val="004D42FE"/>
    <w:rsid w:val="004D670F"/>
    <w:rsid w:val="004D7971"/>
    <w:rsid w:val="004E5C89"/>
    <w:rsid w:val="004E76BA"/>
    <w:rsid w:val="004F3088"/>
    <w:rsid w:val="004F3AE8"/>
    <w:rsid w:val="004F4477"/>
    <w:rsid w:val="0050198B"/>
    <w:rsid w:val="00502413"/>
    <w:rsid w:val="0050321B"/>
    <w:rsid w:val="005074F8"/>
    <w:rsid w:val="00513570"/>
    <w:rsid w:val="005143CE"/>
    <w:rsid w:val="00514677"/>
    <w:rsid w:val="005166BE"/>
    <w:rsid w:val="00526C5B"/>
    <w:rsid w:val="00527D1A"/>
    <w:rsid w:val="005302AD"/>
    <w:rsid w:val="00535669"/>
    <w:rsid w:val="00540F18"/>
    <w:rsid w:val="0054180E"/>
    <w:rsid w:val="005450C3"/>
    <w:rsid w:val="005470CA"/>
    <w:rsid w:val="005516E9"/>
    <w:rsid w:val="005617EB"/>
    <w:rsid w:val="0056217B"/>
    <w:rsid w:val="00567493"/>
    <w:rsid w:val="005801A5"/>
    <w:rsid w:val="00581809"/>
    <w:rsid w:val="005874F5"/>
    <w:rsid w:val="005979CF"/>
    <w:rsid w:val="005B0A89"/>
    <w:rsid w:val="005B63DC"/>
    <w:rsid w:val="005B6D08"/>
    <w:rsid w:val="005B74BA"/>
    <w:rsid w:val="005C2A20"/>
    <w:rsid w:val="005C2B95"/>
    <w:rsid w:val="005C4457"/>
    <w:rsid w:val="005C4E44"/>
    <w:rsid w:val="005D66D3"/>
    <w:rsid w:val="005D7DAC"/>
    <w:rsid w:val="005E7F3C"/>
    <w:rsid w:val="005F0B57"/>
    <w:rsid w:val="005F27DB"/>
    <w:rsid w:val="00604F54"/>
    <w:rsid w:val="00607BD4"/>
    <w:rsid w:val="0061536B"/>
    <w:rsid w:val="00615CA4"/>
    <w:rsid w:val="00617014"/>
    <w:rsid w:val="006211C6"/>
    <w:rsid w:val="00640B39"/>
    <w:rsid w:val="006425A7"/>
    <w:rsid w:val="006472AF"/>
    <w:rsid w:val="006544B6"/>
    <w:rsid w:val="006556C3"/>
    <w:rsid w:val="00657887"/>
    <w:rsid w:val="00664597"/>
    <w:rsid w:val="00666DDA"/>
    <w:rsid w:val="00676318"/>
    <w:rsid w:val="00684A29"/>
    <w:rsid w:val="00684D95"/>
    <w:rsid w:val="00685017"/>
    <w:rsid w:val="00697E67"/>
    <w:rsid w:val="006A13AE"/>
    <w:rsid w:val="006A33F7"/>
    <w:rsid w:val="006A7760"/>
    <w:rsid w:val="006A7AFC"/>
    <w:rsid w:val="006A7DC0"/>
    <w:rsid w:val="006B0B0F"/>
    <w:rsid w:val="006B190C"/>
    <w:rsid w:val="006B788C"/>
    <w:rsid w:val="006B7E64"/>
    <w:rsid w:val="006C4C9E"/>
    <w:rsid w:val="006C7015"/>
    <w:rsid w:val="006D76A0"/>
    <w:rsid w:val="006E0DE8"/>
    <w:rsid w:val="006E6528"/>
    <w:rsid w:val="006F2580"/>
    <w:rsid w:val="006F3470"/>
    <w:rsid w:val="00700A03"/>
    <w:rsid w:val="00702834"/>
    <w:rsid w:val="00702D9A"/>
    <w:rsid w:val="00705690"/>
    <w:rsid w:val="0070664D"/>
    <w:rsid w:val="00707BDB"/>
    <w:rsid w:val="00716688"/>
    <w:rsid w:val="00720A85"/>
    <w:rsid w:val="007215DE"/>
    <w:rsid w:val="00721C48"/>
    <w:rsid w:val="007402AF"/>
    <w:rsid w:val="00751669"/>
    <w:rsid w:val="007634B1"/>
    <w:rsid w:val="00765E45"/>
    <w:rsid w:val="007669B6"/>
    <w:rsid w:val="00766A6F"/>
    <w:rsid w:val="00775C38"/>
    <w:rsid w:val="00776B0C"/>
    <w:rsid w:val="00777D20"/>
    <w:rsid w:val="00777F40"/>
    <w:rsid w:val="00782F4F"/>
    <w:rsid w:val="007873AE"/>
    <w:rsid w:val="00792ABC"/>
    <w:rsid w:val="00794654"/>
    <w:rsid w:val="0079566C"/>
    <w:rsid w:val="0079581E"/>
    <w:rsid w:val="00797599"/>
    <w:rsid w:val="00797F1D"/>
    <w:rsid w:val="007A2767"/>
    <w:rsid w:val="007A6F75"/>
    <w:rsid w:val="007B2F4E"/>
    <w:rsid w:val="007B404F"/>
    <w:rsid w:val="007B7B66"/>
    <w:rsid w:val="007C1549"/>
    <w:rsid w:val="007D3064"/>
    <w:rsid w:val="007D7D0A"/>
    <w:rsid w:val="007E35C0"/>
    <w:rsid w:val="007E6880"/>
    <w:rsid w:val="007E7E80"/>
    <w:rsid w:val="007F598E"/>
    <w:rsid w:val="007F6400"/>
    <w:rsid w:val="00800649"/>
    <w:rsid w:val="008021BF"/>
    <w:rsid w:val="00806DD1"/>
    <w:rsid w:val="00821DF7"/>
    <w:rsid w:val="00835D97"/>
    <w:rsid w:val="00840EA8"/>
    <w:rsid w:val="00842E16"/>
    <w:rsid w:val="00846A82"/>
    <w:rsid w:val="00846FB6"/>
    <w:rsid w:val="00850E91"/>
    <w:rsid w:val="008626FD"/>
    <w:rsid w:val="00866BEC"/>
    <w:rsid w:val="00866FFE"/>
    <w:rsid w:val="00867E29"/>
    <w:rsid w:val="00872C8F"/>
    <w:rsid w:val="00873A05"/>
    <w:rsid w:val="008804B6"/>
    <w:rsid w:val="008810BD"/>
    <w:rsid w:val="008A0F55"/>
    <w:rsid w:val="008A18D6"/>
    <w:rsid w:val="008B367F"/>
    <w:rsid w:val="008B479F"/>
    <w:rsid w:val="008C1DD2"/>
    <w:rsid w:val="008C5571"/>
    <w:rsid w:val="008D4F7C"/>
    <w:rsid w:val="008D4FE4"/>
    <w:rsid w:val="008E20BD"/>
    <w:rsid w:val="008F0373"/>
    <w:rsid w:val="008F11B7"/>
    <w:rsid w:val="008F190D"/>
    <w:rsid w:val="008F34EF"/>
    <w:rsid w:val="008F40E9"/>
    <w:rsid w:val="00910303"/>
    <w:rsid w:val="00914413"/>
    <w:rsid w:val="00914790"/>
    <w:rsid w:val="0091771A"/>
    <w:rsid w:val="00924BA2"/>
    <w:rsid w:val="009251D5"/>
    <w:rsid w:val="0092799A"/>
    <w:rsid w:val="0093142B"/>
    <w:rsid w:val="00937242"/>
    <w:rsid w:val="009508CA"/>
    <w:rsid w:val="00957DAB"/>
    <w:rsid w:val="00960B8E"/>
    <w:rsid w:val="009621AD"/>
    <w:rsid w:val="00964BD3"/>
    <w:rsid w:val="0098137B"/>
    <w:rsid w:val="00982D4E"/>
    <w:rsid w:val="00984827"/>
    <w:rsid w:val="00985422"/>
    <w:rsid w:val="0099172A"/>
    <w:rsid w:val="00995063"/>
    <w:rsid w:val="00995552"/>
    <w:rsid w:val="009A59C6"/>
    <w:rsid w:val="009A5E37"/>
    <w:rsid w:val="009A6941"/>
    <w:rsid w:val="009B071B"/>
    <w:rsid w:val="009B5BFA"/>
    <w:rsid w:val="009C221B"/>
    <w:rsid w:val="009D0882"/>
    <w:rsid w:val="009D158E"/>
    <w:rsid w:val="009D24E1"/>
    <w:rsid w:val="009D4783"/>
    <w:rsid w:val="009D7D37"/>
    <w:rsid w:val="009E52E1"/>
    <w:rsid w:val="009E7C14"/>
    <w:rsid w:val="00A01C7C"/>
    <w:rsid w:val="00A03CE5"/>
    <w:rsid w:val="00A069FC"/>
    <w:rsid w:val="00A10ADD"/>
    <w:rsid w:val="00A10D9B"/>
    <w:rsid w:val="00A12FB8"/>
    <w:rsid w:val="00A17235"/>
    <w:rsid w:val="00A239B6"/>
    <w:rsid w:val="00A24E69"/>
    <w:rsid w:val="00A331E6"/>
    <w:rsid w:val="00A542D2"/>
    <w:rsid w:val="00A5643C"/>
    <w:rsid w:val="00A606B3"/>
    <w:rsid w:val="00A64652"/>
    <w:rsid w:val="00A72B47"/>
    <w:rsid w:val="00A81727"/>
    <w:rsid w:val="00A837B9"/>
    <w:rsid w:val="00A90E82"/>
    <w:rsid w:val="00A91C06"/>
    <w:rsid w:val="00A94582"/>
    <w:rsid w:val="00AA0CC5"/>
    <w:rsid w:val="00AB04A6"/>
    <w:rsid w:val="00AB70C7"/>
    <w:rsid w:val="00AC7FE7"/>
    <w:rsid w:val="00AE1D21"/>
    <w:rsid w:val="00AF070E"/>
    <w:rsid w:val="00AF1FE2"/>
    <w:rsid w:val="00AF7EB4"/>
    <w:rsid w:val="00B079FF"/>
    <w:rsid w:val="00B17B79"/>
    <w:rsid w:val="00B17BBD"/>
    <w:rsid w:val="00B22AAC"/>
    <w:rsid w:val="00B26C34"/>
    <w:rsid w:val="00B33D52"/>
    <w:rsid w:val="00B345B5"/>
    <w:rsid w:val="00B368AF"/>
    <w:rsid w:val="00B535AB"/>
    <w:rsid w:val="00B54D92"/>
    <w:rsid w:val="00B6459A"/>
    <w:rsid w:val="00B8166B"/>
    <w:rsid w:val="00B83535"/>
    <w:rsid w:val="00B917EB"/>
    <w:rsid w:val="00B96739"/>
    <w:rsid w:val="00BA0679"/>
    <w:rsid w:val="00BA57ED"/>
    <w:rsid w:val="00BA7D2D"/>
    <w:rsid w:val="00BA7FFD"/>
    <w:rsid w:val="00BB1072"/>
    <w:rsid w:val="00BB4DAA"/>
    <w:rsid w:val="00BB54D9"/>
    <w:rsid w:val="00BC6CE0"/>
    <w:rsid w:val="00BD0514"/>
    <w:rsid w:val="00BD5BF9"/>
    <w:rsid w:val="00BD7A17"/>
    <w:rsid w:val="00BE2EB7"/>
    <w:rsid w:val="00BE3521"/>
    <w:rsid w:val="00BE635C"/>
    <w:rsid w:val="00BF17E4"/>
    <w:rsid w:val="00BF45BC"/>
    <w:rsid w:val="00BF5A95"/>
    <w:rsid w:val="00BF68F2"/>
    <w:rsid w:val="00C03D2D"/>
    <w:rsid w:val="00C10D1A"/>
    <w:rsid w:val="00C111C5"/>
    <w:rsid w:val="00C16FEF"/>
    <w:rsid w:val="00C231AF"/>
    <w:rsid w:val="00C24396"/>
    <w:rsid w:val="00C37A44"/>
    <w:rsid w:val="00C419BD"/>
    <w:rsid w:val="00C443A6"/>
    <w:rsid w:val="00C475BD"/>
    <w:rsid w:val="00C4781D"/>
    <w:rsid w:val="00C47CC2"/>
    <w:rsid w:val="00C54A60"/>
    <w:rsid w:val="00C57614"/>
    <w:rsid w:val="00C57F96"/>
    <w:rsid w:val="00C704AD"/>
    <w:rsid w:val="00C706BD"/>
    <w:rsid w:val="00C723AA"/>
    <w:rsid w:val="00C80288"/>
    <w:rsid w:val="00C8312E"/>
    <w:rsid w:val="00C83628"/>
    <w:rsid w:val="00C87040"/>
    <w:rsid w:val="00C94E93"/>
    <w:rsid w:val="00CA2D27"/>
    <w:rsid w:val="00CA32CB"/>
    <w:rsid w:val="00CA5DC1"/>
    <w:rsid w:val="00CC2858"/>
    <w:rsid w:val="00CC3FA5"/>
    <w:rsid w:val="00CC4567"/>
    <w:rsid w:val="00CC5A69"/>
    <w:rsid w:val="00CC74F4"/>
    <w:rsid w:val="00CD213F"/>
    <w:rsid w:val="00CD69C5"/>
    <w:rsid w:val="00CD753F"/>
    <w:rsid w:val="00CD759F"/>
    <w:rsid w:val="00CD7CC2"/>
    <w:rsid w:val="00D010A9"/>
    <w:rsid w:val="00D02A8F"/>
    <w:rsid w:val="00D03AA9"/>
    <w:rsid w:val="00D10BEA"/>
    <w:rsid w:val="00D12621"/>
    <w:rsid w:val="00D12701"/>
    <w:rsid w:val="00D14B61"/>
    <w:rsid w:val="00D20278"/>
    <w:rsid w:val="00D22E80"/>
    <w:rsid w:val="00D4243B"/>
    <w:rsid w:val="00D43392"/>
    <w:rsid w:val="00D5162F"/>
    <w:rsid w:val="00D5436B"/>
    <w:rsid w:val="00D62F6F"/>
    <w:rsid w:val="00D63A4B"/>
    <w:rsid w:val="00D700C7"/>
    <w:rsid w:val="00D714A7"/>
    <w:rsid w:val="00D72EFD"/>
    <w:rsid w:val="00D81B64"/>
    <w:rsid w:val="00D875F8"/>
    <w:rsid w:val="00D922EE"/>
    <w:rsid w:val="00DA1C3A"/>
    <w:rsid w:val="00DA21CC"/>
    <w:rsid w:val="00DA32ED"/>
    <w:rsid w:val="00DA4164"/>
    <w:rsid w:val="00DB05BA"/>
    <w:rsid w:val="00DB0C5B"/>
    <w:rsid w:val="00DB33A2"/>
    <w:rsid w:val="00DB4E5B"/>
    <w:rsid w:val="00DB5D4E"/>
    <w:rsid w:val="00DC2890"/>
    <w:rsid w:val="00DC3736"/>
    <w:rsid w:val="00DC6108"/>
    <w:rsid w:val="00DD3934"/>
    <w:rsid w:val="00DD5A59"/>
    <w:rsid w:val="00DD7982"/>
    <w:rsid w:val="00DE093C"/>
    <w:rsid w:val="00DE19DD"/>
    <w:rsid w:val="00DE4AA7"/>
    <w:rsid w:val="00DF7D8E"/>
    <w:rsid w:val="00E003C3"/>
    <w:rsid w:val="00E018BD"/>
    <w:rsid w:val="00E0374E"/>
    <w:rsid w:val="00E03922"/>
    <w:rsid w:val="00E06F65"/>
    <w:rsid w:val="00E21DD4"/>
    <w:rsid w:val="00E32517"/>
    <w:rsid w:val="00E368C0"/>
    <w:rsid w:val="00E637FF"/>
    <w:rsid w:val="00E67144"/>
    <w:rsid w:val="00E6779F"/>
    <w:rsid w:val="00E73D27"/>
    <w:rsid w:val="00E77EF7"/>
    <w:rsid w:val="00E80502"/>
    <w:rsid w:val="00E80AF2"/>
    <w:rsid w:val="00E80D2F"/>
    <w:rsid w:val="00E829EC"/>
    <w:rsid w:val="00E836D7"/>
    <w:rsid w:val="00E8456C"/>
    <w:rsid w:val="00E91030"/>
    <w:rsid w:val="00E94ADA"/>
    <w:rsid w:val="00E96551"/>
    <w:rsid w:val="00E96BDC"/>
    <w:rsid w:val="00EC03F1"/>
    <w:rsid w:val="00EC0807"/>
    <w:rsid w:val="00EC6D6B"/>
    <w:rsid w:val="00ED4DC7"/>
    <w:rsid w:val="00EE0184"/>
    <w:rsid w:val="00EE05A2"/>
    <w:rsid w:val="00EE355C"/>
    <w:rsid w:val="00EF33EF"/>
    <w:rsid w:val="00F00C72"/>
    <w:rsid w:val="00F02B9D"/>
    <w:rsid w:val="00F07F4E"/>
    <w:rsid w:val="00F14997"/>
    <w:rsid w:val="00F17C7D"/>
    <w:rsid w:val="00F20E9D"/>
    <w:rsid w:val="00F275D9"/>
    <w:rsid w:val="00F27613"/>
    <w:rsid w:val="00F31995"/>
    <w:rsid w:val="00F37271"/>
    <w:rsid w:val="00F43A96"/>
    <w:rsid w:val="00F52C88"/>
    <w:rsid w:val="00F64FF8"/>
    <w:rsid w:val="00F769C9"/>
    <w:rsid w:val="00F91D26"/>
    <w:rsid w:val="00F91E6E"/>
    <w:rsid w:val="00FA0A57"/>
    <w:rsid w:val="00FA27A4"/>
    <w:rsid w:val="00FA34DA"/>
    <w:rsid w:val="00FB1A58"/>
    <w:rsid w:val="00FB5264"/>
    <w:rsid w:val="00FB7A82"/>
    <w:rsid w:val="00FB7E28"/>
    <w:rsid w:val="00FC1265"/>
    <w:rsid w:val="00FD677C"/>
    <w:rsid w:val="00FE4295"/>
    <w:rsid w:val="00FE4BD7"/>
    <w:rsid w:val="00FF07D1"/>
    <w:rsid w:val="00FF32DD"/>
    <w:rsid w:val="00FF39F9"/>
    <w:rsid w:val="00FF3D2A"/>
    <w:rsid w:val="00FF42D3"/>
    <w:rsid w:val="00FF43E3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1B1D255"/>
  <w15:chartTrackingRefBased/>
  <w15:docId w15:val="{4E04A6DC-6026-43F0-9372-AC60FF0B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"/>
    <w:basedOn w:val="a"/>
    <w:rsid w:val="00122FF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873F5-7692-4ED9-A6D4-60D9D3F9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2025-12-23T09:20:00Z</cp:lastPrinted>
  <dcterms:created xsi:type="dcterms:W3CDTF">2025-12-23T12:40:00Z</dcterms:created>
  <dcterms:modified xsi:type="dcterms:W3CDTF">2025-12-23T12:40:00Z</dcterms:modified>
</cp:coreProperties>
</file>